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38" w:rsidRPr="00B86538" w:rsidRDefault="00B86538" w:rsidP="00B86538">
      <w:pPr>
        <w:spacing w:line="360" w:lineRule="auto"/>
        <w:jc w:val="center"/>
        <w:rPr>
          <w:b/>
          <w:sz w:val="26"/>
          <w:szCs w:val="26"/>
        </w:rPr>
      </w:pPr>
      <w:r w:rsidRPr="00B86538">
        <w:rPr>
          <w:b/>
          <w:sz w:val="26"/>
          <w:szCs w:val="26"/>
        </w:rPr>
        <w:t>ГРАФИК</w:t>
      </w:r>
    </w:p>
    <w:p w:rsidR="00B86538" w:rsidRPr="00B86538" w:rsidRDefault="00B86538" w:rsidP="00B86538">
      <w:pPr>
        <w:spacing w:line="360" w:lineRule="auto"/>
        <w:jc w:val="center"/>
        <w:rPr>
          <w:b/>
          <w:sz w:val="26"/>
          <w:szCs w:val="26"/>
        </w:rPr>
      </w:pPr>
      <w:r w:rsidRPr="00B86538">
        <w:rPr>
          <w:b/>
          <w:sz w:val="26"/>
          <w:szCs w:val="26"/>
        </w:rPr>
        <w:t>приёма граждан для оказания услуги</w:t>
      </w:r>
    </w:p>
    <w:p w:rsidR="00B86538" w:rsidRPr="00B86538" w:rsidRDefault="00B86538" w:rsidP="00B86538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B86538">
        <w:rPr>
          <w:b/>
          <w:color w:val="000000"/>
          <w:sz w:val="26"/>
          <w:szCs w:val="26"/>
        </w:rPr>
        <w:t xml:space="preserve">«Приём заявлений  в 1-е классы на </w:t>
      </w:r>
      <w:proofErr w:type="gramStart"/>
      <w:r w:rsidRPr="00B86538">
        <w:rPr>
          <w:b/>
          <w:color w:val="000000"/>
          <w:sz w:val="26"/>
          <w:szCs w:val="26"/>
        </w:rPr>
        <w:t>обучение по</w:t>
      </w:r>
      <w:proofErr w:type="gramEnd"/>
      <w:r w:rsidRPr="00B86538">
        <w:rPr>
          <w:b/>
          <w:color w:val="000000"/>
          <w:sz w:val="26"/>
          <w:szCs w:val="26"/>
        </w:rPr>
        <w:t xml:space="preserve"> общеобразовательным программам начального общего образования в  202</w:t>
      </w:r>
      <w:r w:rsidR="00E82FB3">
        <w:rPr>
          <w:b/>
          <w:color w:val="000000"/>
          <w:sz w:val="26"/>
          <w:szCs w:val="26"/>
        </w:rPr>
        <w:t>5</w:t>
      </w:r>
      <w:r w:rsidRPr="00B86538">
        <w:rPr>
          <w:b/>
          <w:color w:val="000000"/>
          <w:sz w:val="26"/>
          <w:szCs w:val="26"/>
        </w:rPr>
        <w:t xml:space="preserve"> – 202</w:t>
      </w:r>
      <w:r w:rsidR="00E82FB3">
        <w:rPr>
          <w:b/>
          <w:color w:val="000000"/>
          <w:sz w:val="26"/>
          <w:szCs w:val="26"/>
        </w:rPr>
        <w:t>6</w:t>
      </w:r>
      <w:r w:rsidRPr="00B86538">
        <w:rPr>
          <w:b/>
          <w:color w:val="000000"/>
          <w:sz w:val="26"/>
          <w:szCs w:val="26"/>
        </w:rPr>
        <w:t xml:space="preserve"> учебном году</w:t>
      </w:r>
    </w:p>
    <w:p w:rsidR="00B86538" w:rsidRPr="00B86538" w:rsidRDefault="00963632" w:rsidP="00B86538">
      <w:pPr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</w:t>
      </w:r>
      <w:r w:rsidR="00B86538" w:rsidRPr="00B86538">
        <w:rPr>
          <w:b/>
          <w:color w:val="000000"/>
          <w:sz w:val="26"/>
          <w:szCs w:val="26"/>
        </w:rPr>
        <w:t xml:space="preserve"> документов для приёма на обучение»</w:t>
      </w:r>
    </w:p>
    <w:p w:rsidR="00B86538" w:rsidRDefault="00B86538" w:rsidP="00B86538">
      <w:pPr>
        <w:spacing w:line="360" w:lineRule="auto"/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B86538" w:rsidTr="00B86538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8" w:rsidRDefault="00B8653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38" w:rsidRDefault="00B8653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Время / место  </w:t>
            </w:r>
          </w:p>
        </w:tc>
      </w:tr>
      <w:tr w:rsidR="00B86538" w:rsidTr="00B86538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8" w:rsidRDefault="00B8653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86538" w:rsidRDefault="00B86538" w:rsidP="00E82FB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82FB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- 2</w:t>
            </w:r>
            <w:r w:rsidR="00E82FB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.03.202</w:t>
            </w:r>
            <w:r w:rsidR="00E82FB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8" w:rsidRDefault="00B8653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86538" w:rsidRDefault="00B8653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 – 13:00</w:t>
            </w:r>
          </w:p>
          <w:p w:rsidR="00B86538" w:rsidRDefault="00B86538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Кабинет № </w:t>
            </w:r>
            <w:r w:rsidR="00E82FB3">
              <w:rPr>
                <w:i/>
                <w:sz w:val="26"/>
                <w:szCs w:val="26"/>
              </w:rPr>
              <w:t>25</w:t>
            </w:r>
            <w:bookmarkStart w:id="0" w:name="_GoBack"/>
            <w:bookmarkEnd w:id="0"/>
          </w:p>
          <w:p w:rsidR="00B86538" w:rsidRDefault="00B86538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B86538" w:rsidRDefault="00B86538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B86538" w:rsidTr="00B86538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8" w:rsidRDefault="00B8653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86538" w:rsidRDefault="00B8653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апреля – июня по средам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8" w:rsidRDefault="00B8653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86538" w:rsidRDefault="00B8653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 – 16:00</w:t>
            </w:r>
          </w:p>
          <w:p w:rsidR="00B86538" w:rsidRDefault="00B86538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Приемная школы</w:t>
            </w:r>
          </w:p>
          <w:p w:rsidR="00B86538" w:rsidRDefault="00B8653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документовед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End"/>
          </w:p>
          <w:p w:rsidR="00B86538" w:rsidRDefault="00B86538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Татьяна Леонидовна Бычкова)</w:t>
            </w:r>
            <w:proofErr w:type="gramEnd"/>
          </w:p>
          <w:p w:rsidR="00B86538" w:rsidRDefault="00B8653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B86538" w:rsidRDefault="00B86538" w:rsidP="00B86538">
      <w:pPr>
        <w:spacing w:line="360" w:lineRule="auto"/>
        <w:jc w:val="center"/>
        <w:rPr>
          <w:sz w:val="26"/>
          <w:szCs w:val="26"/>
        </w:rPr>
      </w:pPr>
    </w:p>
    <w:p w:rsidR="00D54337" w:rsidRDefault="00D54337"/>
    <w:sectPr w:rsidR="00D5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38"/>
    <w:rsid w:val="00135DE0"/>
    <w:rsid w:val="00963632"/>
    <w:rsid w:val="00B86538"/>
    <w:rsid w:val="00D54337"/>
    <w:rsid w:val="00E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dcterms:created xsi:type="dcterms:W3CDTF">2024-04-11T05:34:00Z</dcterms:created>
  <dcterms:modified xsi:type="dcterms:W3CDTF">2025-02-26T11:22:00Z</dcterms:modified>
</cp:coreProperties>
</file>